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07" w:rsidRDefault="00170AB9" w:rsidP="00170AB9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URZĄD MIASTA BYDGOSZCZY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126DA2" w:rsidRPr="009A5612">
        <w:rPr>
          <w:sz w:val="22"/>
          <w:szCs w:val="22"/>
        </w:rPr>
        <w:t xml:space="preserve"> </w:t>
      </w:r>
      <w:r w:rsidR="007B41A4" w:rsidRPr="009A5612">
        <w:rPr>
          <w:sz w:val="22"/>
          <w:szCs w:val="22"/>
        </w:rPr>
        <w:t xml:space="preserve"> </w:t>
      </w:r>
      <w:r w:rsidR="0060450D" w:rsidRPr="009A5612">
        <w:rPr>
          <w:sz w:val="22"/>
          <w:szCs w:val="22"/>
        </w:rPr>
        <w:t>Bydgoszcz</w:t>
      </w:r>
      <w:r w:rsidR="00126DA2" w:rsidRPr="009A5612">
        <w:rPr>
          <w:sz w:val="22"/>
          <w:szCs w:val="22"/>
        </w:rPr>
        <w:t>,</w:t>
      </w:r>
      <w:r w:rsidR="006039B7" w:rsidRPr="009A5612">
        <w:rPr>
          <w:sz w:val="22"/>
          <w:szCs w:val="22"/>
        </w:rPr>
        <w:t xml:space="preserve"> </w:t>
      </w:r>
      <w:r w:rsidR="00C42C28">
        <w:rPr>
          <w:sz w:val="22"/>
          <w:szCs w:val="22"/>
        </w:rPr>
        <w:t>30</w:t>
      </w:r>
      <w:r w:rsidR="00BB64B4" w:rsidRPr="009A5612">
        <w:rPr>
          <w:sz w:val="22"/>
          <w:szCs w:val="22"/>
        </w:rPr>
        <w:t>.0</w:t>
      </w:r>
      <w:r w:rsidR="003771B5" w:rsidRPr="009A5612">
        <w:rPr>
          <w:sz w:val="22"/>
          <w:szCs w:val="22"/>
        </w:rPr>
        <w:t>9</w:t>
      </w:r>
      <w:r w:rsidR="005B5DC1" w:rsidRPr="009A5612">
        <w:rPr>
          <w:sz w:val="22"/>
          <w:szCs w:val="22"/>
        </w:rPr>
        <w:t>.2024</w:t>
      </w:r>
      <w:r w:rsidR="00A466B3" w:rsidRPr="009A5612">
        <w:rPr>
          <w:sz w:val="22"/>
          <w:szCs w:val="22"/>
        </w:rPr>
        <w:t xml:space="preserve"> r. </w:t>
      </w:r>
    </w:p>
    <w:p w:rsidR="00170AB9" w:rsidRPr="009A5612" w:rsidRDefault="00170AB9" w:rsidP="00170AB9">
      <w:pPr>
        <w:pStyle w:val="Tekstpodstawowy3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Wydział Edukacji i Sportu</w:t>
      </w:r>
    </w:p>
    <w:p w:rsidR="00AB11AA" w:rsidRPr="00165753" w:rsidRDefault="00170AB9" w:rsidP="00AB11AA">
      <w:pPr>
        <w:pStyle w:val="Tekstpodstawowy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26DA2" w:rsidRPr="00165753">
        <w:rPr>
          <w:sz w:val="22"/>
          <w:szCs w:val="22"/>
        </w:rPr>
        <w:t>WE-VIII.1711.</w:t>
      </w:r>
      <w:r w:rsidR="003771B5" w:rsidRPr="00165753">
        <w:rPr>
          <w:sz w:val="22"/>
          <w:szCs w:val="22"/>
        </w:rPr>
        <w:t>9</w:t>
      </w:r>
      <w:r w:rsidR="00634935" w:rsidRPr="00165753">
        <w:rPr>
          <w:sz w:val="22"/>
          <w:szCs w:val="22"/>
        </w:rPr>
        <w:t>.1</w:t>
      </w:r>
      <w:r w:rsidR="00165753" w:rsidRPr="00165753">
        <w:rPr>
          <w:sz w:val="22"/>
          <w:szCs w:val="22"/>
        </w:rPr>
        <w:t>2</w:t>
      </w:r>
      <w:r w:rsidR="00BB64B4" w:rsidRPr="00165753">
        <w:rPr>
          <w:sz w:val="22"/>
          <w:szCs w:val="22"/>
        </w:rPr>
        <w:t>.2024.MW</w:t>
      </w:r>
      <w:r w:rsidR="00A466B3" w:rsidRPr="00165753">
        <w:rPr>
          <w:sz w:val="22"/>
          <w:szCs w:val="22"/>
        </w:rPr>
        <w:t xml:space="preserve"> </w:t>
      </w:r>
    </w:p>
    <w:p w:rsidR="00043500" w:rsidRPr="009A5612" w:rsidRDefault="00043500" w:rsidP="00AB11AA">
      <w:pPr>
        <w:pStyle w:val="Tekstpodstawowy31"/>
        <w:jc w:val="both"/>
        <w:rPr>
          <w:sz w:val="22"/>
          <w:szCs w:val="22"/>
        </w:rPr>
      </w:pPr>
    </w:p>
    <w:p w:rsidR="006039B7" w:rsidRDefault="006039B7" w:rsidP="00417047">
      <w:pPr>
        <w:jc w:val="center"/>
        <w:rPr>
          <w:b/>
        </w:rPr>
      </w:pPr>
    </w:p>
    <w:p w:rsidR="009D6E4A" w:rsidRDefault="009D6E4A" w:rsidP="00417047">
      <w:pPr>
        <w:jc w:val="center"/>
        <w:rPr>
          <w:b/>
        </w:rPr>
      </w:pPr>
    </w:p>
    <w:p w:rsidR="009D6E4A" w:rsidRDefault="009D6E4A" w:rsidP="00417047">
      <w:pPr>
        <w:jc w:val="center"/>
        <w:rPr>
          <w:b/>
        </w:rPr>
      </w:pPr>
    </w:p>
    <w:p w:rsidR="009D6E4A" w:rsidRDefault="009D6E4A" w:rsidP="00417047">
      <w:pPr>
        <w:jc w:val="center"/>
        <w:rPr>
          <w:b/>
        </w:rPr>
      </w:pPr>
    </w:p>
    <w:p w:rsidR="009B2D62" w:rsidRDefault="00A466B3" w:rsidP="00417047">
      <w:pPr>
        <w:jc w:val="center"/>
        <w:rPr>
          <w:b/>
        </w:rPr>
      </w:pPr>
      <w:r w:rsidRPr="00417047">
        <w:rPr>
          <w:b/>
        </w:rPr>
        <w:t>WYNIK   KONTROLI</w:t>
      </w:r>
    </w:p>
    <w:p w:rsidR="001E2707" w:rsidRDefault="001E2707" w:rsidP="001E2707">
      <w:pPr>
        <w:spacing w:line="360" w:lineRule="auto"/>
        <w:jc w:val="both"/>
        <w:rPr>
          <w:i/>
        </w:rPr>
      </w:pPr>
    </w:p>
    <w:p w:rsidR="00B33373" w:rsidRPr="009A5612" w:rsidRDefault="004B7914" w:rsidP="00CD4B1B">
      <w:pPr>
        <w:spacing w:line="276" w:lineRule="auto"/>
        <w:jc w:val="both"/>
        <w:rPr>
          <w:sz w:val="22"/>
          <w:szCs w:val="22"/>
        </w:rPr>
      </w:pPr>
      <w:r w:rsidRPr="009A5612">
        <w:rPr>
          <w:i/>
          <w:sz w:val="22"/>
          <w:szCs w:val="22"/>
        </w:rPr>
        <w:t xml:space="preserve">przeprowadzonej </w:t>
      </w:r>
      <w:r w:rsidR="00A466B3" w:rsidRPr="009A5612">
        <w:rPr>
          <w:i/>
          <w:sz w:val="22"/>
          <w:szCs w:val="22"/>
        </w:rPr>
        <w:t>w:</w:t>
      </w:r>
      <w:r w:rsidR="006C7B0C" w:rsidRPr="009A5612">
        <w:rPr>
          <w:i/>
          <w:sz w:val="22"/>
          <w:szCs w:val="22"/>
        </w:rPr>
        <w:t xml:space="preserve"> </w:t>
      </w:r>
      <w:r w:rsidR="00FD2A10" w:rsidRPr="009A5612">
        <w:rPr>
          <w:rFonts w:eastAsia="Calibri"/>
          <w:sz w:val="22"/>
          <w:szCs w:val="22"/>
          <w:lang w:eastAsia="en-US"/>
        </w:rPr>
        <w:t>Przedszkolu Niepublicznym „</w:t>
      </w:r>
      <w:r w:rsidR="003771B5" w:rsidRPr="009A5612">
        <w:rPr>
          <w:rFonts w:eastAsia="Calibri"/>
          <w:sz w:val="22"/>
          <w:szCs w:val="22"/>
          <w:lang w:eastAsia="en-US"/>
        </w:rPr>
        <w:t>Figielek</w:t>
      </w:r>
      <w:r w:rsidR="00FD2A10" w:rsidRPr="009A5612">
        <w:rPr>
          <w:rFonts w:eastAsia="Calibri"/>
          <w:sz w:val="22"/>
          <w:szCs w:val="22"/>
          <w:lang w:eastAsia="en-US"/>
        </w:rPr>
        <w:t xml:space="preserve">” </w:t>
      </w:r>
      <w:r w:rsidR="00FD2A10" w:rsidRPr="009A5612">
        <w:rPr>
          <w:sz w:val="22"/>
          <w:szCs w:val="22"/>
        </w:rPr>
        <w:t>(dalej: Przedszkole)</w:t>
      </w:r>
      <w:r w:rsidR="00422917" w:rsidRPr="009A5612">
        <w:rPr>
          <w:sz w:val="22"/>
          <w:szCs w:val="22"/>
        </w:rPr>
        <w:t>,</w:t>
      </w:r>
      <w:r w:rsidR="00BB64B4" w:rsidRPr="009A5612">
        <w:rPr>
          <w:sz w:val="22"/>
          <w:szCs w:val="22"/>
        </w:rPr>
        <w:t xml:space="preserve"> </w:t>
      </w:r>
      <w:r w:rsidR="00FD2A10" w:rsidRPr="009A5612">
        <w:rPr>
          <w:i/>
          <w:sz w:val="22"/>
          <w:szCs w:val="22"/>
        </w:rPr>
        <w:t>prowadzony</w:t>
      </w:r>
      <w:r w:rsidR="00BB64B4" w:rsidRPr="009A5612">
        <w:rPr>
          <w:i/>
          <w:sz w:val="22"/>
          <w:szCs w:val="22"/>
        </w:rPr>
        <w:t>m</w:t>
      </w:r>
      <w:r w:rsidR="00A466B3" w:rsidRPr="009A5612">
        <w:rPr>
          <w:i/>
          <w:sz w:val="22"/>
          <w:szCs w:val="22"/>
        </w:rPr>
        <w:t xml:space="preserve"> przez</w:t>
      </w:r>
      <w:r w:rsidR="00A22E30" w:rsidRPr="009A5612">
        <w:rPr>
          <w:sz w:val="22"/>
          <w:szCs w:val="22"/>
        </w:rPr>
        <w:t>:</w:t>
      </w:r>
      <w:r w:rsidR="001125EC" w:rsidRPr="009A5612">
        <w:rPr>
          <w:sz w:val="22"/>
          <w:szCs w:val="22"/>
          <w:lang w:eastAsia="pl-PL"/>
        </w:rPr>
        <w:t xml:space="preserve"> </w:t>
      </w:r>
      <w:r w:rsidR="003771B5" w:rsidRPr="009A5612">
        <w:rPr>
          <w:sz w:val="22"/>
          <w:szCs w:val="22"/>
        </w:rPr>
        <w:t>p. Joannę Matusiak</w:t>
      </w:r>
      <w:r w:rsidR="00BB64B4" w:rsidRPr="009A5612">
        <w:rPr>
          <w:sz w:val="22"/>
          <w:szCs w:val="22"/>
        </w:rPr>
        <w:t xml:space="preserve"> </w:t>
      </w:r>
      <w:r w:rsidR="00A466B3" w:rsidRPr="009A5612">
        <w:rPr>
          <w:i/>
          <w:sz w:val="22"/>
          <w:szCs w:val="22"/>
        </w:rPr>
        <w:t>w zakresie:</w:t>
      </w:r>
      <w:r w:rsidR="008406A4" w:rsidRPr="009A5612">
        <w:rPr>
          <w:sz w:val="22"/>
          <w:szCs w:val="22"/>
        </w:rPr>
        <w:t xml:space="preserve"> </w:t>
      </w:r>
      <w:r w:rsidRPr="009A5612">
        <w:rPr>
          <w:sz w:val="22"/>
          <w:szCs w:val="22"/>
        </w:rPr>
        <w:t>prawidło</w:t>
      </w:r>
      <w:r w:rsidRPr="009A5612">
        <w:rPr>
          <w:sz w:val="22"/>
          <w:szCs w:val="22"/>
        </w:rPr>
        <w:softHyphen/>
        <w:t xml:space="preserve">wości podawania liczby uczniów do </w:t>
      </w:r>
      <w:r w:rsidR="00165753">
        <w:rPr>
          <w:sz w:val="22"/>
          <w:szCs w:val="22"/>
        </w:rPr>
        <w:t>systemu ODPN, na </w:t>
      </w:r>
      <w:r w:rsidRPr="009A5612">
        <w:rPr>
          <w:sz w:val="22"/>
          <w:szCs w:val="22"/>
        </w:rPr>
        <w:t>któr</w:t>
      </w:r>
      <w:r w:rsidR="00B474F5" w:rsidRPr="009A5612">
        <w:rPr>
          <w:sz w:val="22"/>
          <w:szCs w:val="22"/>
        </w:rPr>
        <w:t xml:space="preserve">ych Organ dotujący przekazywał </w:t>
      </w:r>
      <w:r w:rsidRPr="009A5612">
        <w:rPr>
          <w:sz w:val="22"/>
          <w:szCs w:val="22"/>
        </w:rPr>
        <w:t>w okresie od</w:t>
      </w:r>
      <w:r w:rsidR="00A4262B" w:rsidRPr="009A5612">
        <w:rPr>
          <w:sz w:val="22"/>
          <w:szCs w:val="22"/>
        </w:rPr>
        <w:t xml:space="preserve"> dnia</w:t>
      </w:r>
      <w:r w:rsidRPr="009A5612">
        <w:rPr>
          <w:sz w:val="22"/>
          <w:szCs w:val="22"/>
        </w:rPr>
        <w:t xml:space="preserve"> 01.01.20</w:t>
      </w:r>
      <w:r w:rsidR="006C7B0C" w:rsidRPr="009A5612">
        <w:rPr>
          <w:sz w:val="22"/>
          <w:szCs w:val="22"/>
        </w:rPr>
        <w:t>2</w:t>
      </w:r>
      <w:r w:rsidR="003771B5" w:rsidRPr="009A5612">
        <w:rPr>
          <w:sz w:val="22"/>
          <w:szCs w:val="22"/>
        </w:rPr>
        <w:t>2</w:t>
      </w:r>
      <w:r w:rsidRPr="009A5612">
        <w:rPr>
          <w:sz w:val="22"/>
          <w:szCs w:val="22"/>
        </w:rPr>
        <w:t xml:space="preserve"> r. do</w:t>
      </w:r>
      <w:r w:rsidR="00790100" w:rsidRPr="009A5612">
        <w:rPr>
          <w:sz w:val="22"/>
          <w:szCs w:val="22"/>
        </w:rPr>
        <w:t> </w:t>
      </w:r>
      <w:r w:rsidR="00A4262B" w:rsidRPr="009A5612">
        <w:rPr>
          <w:sz w:val="22"/>
          <w:szCs w:val="22"/>
        </w:rPr>
        <w:t>dnia</w:t>
      </w:r>
      <w:r w:rsidR="0060450D" w:rsidRPr="009A5612">
        <w:rPr>
          <w:sz w:val="22"/>
          <w:szCs w:val="22"/>
        </w:rPr>
        <w:t xml:space="preserve"> 31.12.20</w:t>
      </w:r>
      <w:r w:rsidR="006C7B0C" w:rsidRPr="009A5612">
        <w:rPr>
          <w:sz w:val="22"/>
          <w:szCs w:val="22"/>
        </w:rPr>
        <w:t>2</w:t>
      </w:r>
      <w:r w:rsidR="003771B5" w:rsidRPr="009A5612">
        <w:rPr>
          <w:sz w:val="22"/>
          <w:szCs w:val="22"/>
        </w:rPr>
        <w:t>3</w:t>
      </w:r>
      <w:r w:rsidRPr="009A5612">
        <w:rPr>
          <w:sz w:val="22"/>
          <w:szCs w:val="22"/>
        </w:rPr>
        <w:t xml:space="preserve"> r. dotacje oświatowe oraz w zakresie prawidłowości wykorzystania dotacji w okresie od</w:t>
      </w:r>
      <w:r w:rsidR="00A4262B" w:rsidRPr="009A5612">
        <w:rPr>
          <w:sz w:val="22"/>
          <w:szCs w:val="22"/>
        </w:rPr>
        <w:t xml:space="preserve"> dnia </w:t>
      </w:r>
      <w:r w:rsidRPr="009A5612">
        <w:rPr>
          <w:sz w:val="22"/>
          <w:szCs w:val="22"/>
        </w:rPr>
        <w:t>01.01.20</w:t>
      </w:r>
      <w:r w:rsidR="006C7B0C" w:rsidRPr="009A5612">
        <w:rPr>
          <w:sz w:val="22"/>
          <w:szCs w:val="22"/>
        </w:rPr>
        <w:t>2</w:t>
      </w:r>
      <w:r w:rsidR="003771B5" w:rsidRPr="009A5612">
        <w:rPr>
          <w:sz w:val="22"/>
          <w:szCs w:val="22"/>
        </w:rPr>
        <w:t>2</w:t>
      </w:r>
      <w:r w:rsidRPr="009A5612">
        <w:rPr>
          <w:sz w:val="22"/>
          <w:szCs w:val="22"/>
        </w:rPr>
        <w:t xml:space="preserve"> r. do</w:t>
      </w:r>
      <w:r w:rsidR="00165753">
        <w:rPr>
          <w:sz w:val="22"/>
          <w:szCs w:val="22"/>
        </w:rPr>
        <w:t> </w:t>
      </w:r>
      <w:r w:rsidR="00A4262B" w:rsidRPr="009A5612">
        <w:rPr>
          <w:sz w:val="22"/>
          <w:szCs w:val="22"/>
        </w:rPr>
        <w:t>dnia</w:t>
      </w:r>
      <w:r w:rsidR="0060450D" w:rsidRPr="009A5612">
        <w:rPr>
          <w:sz w:val="22"/>
          <w:szCs w:val="22"/>
        </w:rPr>
        <w:t xml:space="preserve"> 31.12.20</w:t>
      </w:r>
      <w:r w:rsidR="006C7B0C" w:rsidRPr="009A5612">
        <w:rPr>
          <w:sz w:val="22"/>
          <w:szCs w:val="22"/>
        </w:rPr>
        <w:t>2</w:t>
      </w:r>
      <w:r w:rsidR="003771B5" w:rsidRPr="009A5612">
        <w:rPr>
          <w:sz w:val="22"/>
          <w:szCs w:val="22"/>
        </w:rPr>
        <w:t>3</w:t>
      </w:r>
      <w:r w:rsidRPr="009A5612">
        <w:rPr>
          <w:sz w:val="22"/>
          <w:szCs w:val="22"/>
        </w:rPr>
        <w:t xml:space="preserve"> r.</w:t>
      </w:r>
    </w:p>
    <w:p w:rsidR="00B33373" w:rsidRPr="009A5612" w:rsidRDefault="00B33373" w:rsidP="00CD4B1B">
      <w:pPr>
        <w:pStyle w:val="Tekstpodstawowywcity21"/>
        <w:spacing w:line="276" w:lineRule="auto"/>
        <w:rPr>
          <w:sz w:val="22"/>
          <w:szCs w:val="22"/>
        </w:rPr>
      </w:pPr>
    </w:p>
    <w:p w:rsidR="004D592E" w:rsidRPr="009A5612" w:rsidRDefault="0060450D" w:rsidP="00BB64B4">
      <w:pPr>
        <w:suppressAutoHyphens w:val="0"/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A5612">
        <w:rPr>
          <w:rFonts w:eastAsia="Calibri"/>
          <w:sz w:val="22"/>
          <w:szCs w:val="22"/>
          <w:lang w:eastAsia="en-US"/>
        </w:rPr>
        <w:t>W wyniku</w:t>
      </w:r>
      <w:r w:rsidR="004D592E" w:rsidRPr="009A5612">
        <w:rPr>
          <w:rFonts w:eastAsia="Calibri"/>
          <w:sz w:val="22"/>
          <w:szCs w:val="22"/>
          <w:lang w:eastAsia="en-US"/>
        </w:rPr>
        <w:t xml:space="preserve"> przeprowadzonej </w:t>
      </w:r>
      <w:r w:rsidRPr="009A5612">
        <w:rPr>
          <w:rFonts w:eastAsia="Calibri"/>
          <w:sz w:val="22"/>
          <w:szCs w:val="22"/>
          <w:lang w:eastAsia="en-US"/>
        </w:rPr>
        <w:t xml:space="preserve">kontroli </w:t>
      </w:r>
      <w:r w:rsidR="00D2008D" w:rsidRPr="009A5612">
        <w:rPr>
          <w:rFonts w:eastAsia="Calibri"/>
          <w:sz w:val="22"/>
          <w:szCs w:val="22"/>
          <w:lang w:eastAsia="en-US"/>
        </w:rPr>
        <w:t>stwierdzono, że</w:t>
      </w:r>
      <w:r w:rsidR="0044701E" w:rsidRPr="009A5612">
        <w:rPr>
          <w:rFonts w:eastAsia="Calibri"/>
          <w:sz w:val="22"/>
          <w:szCs w:val="22"/>
          <w:lang w:eastAsia="en-US"/>
        </w:rPr>
        <w:t xml:space="preserve"> </w:t>
      </w:r>
      <w:r w:rsidR="00CD4B1B" w:rsidRPr="009A5612">
        <w:rPr>
          <w:rFonts w:eastAsia="Calibri"/>
          <w:sz w:val="22"/>
          <w:szCs w:val="22"/>
          <w:lang w:eastAsia="en-US"/>
        </w:rPr>
        <w:t>w kontrolowanym okresie</w:t>
      </w:r>
      <w:r w:rsidR="007A7CAA" w:rsidRPr="009A5612">
        <w:rPr>
          <w:rFonts w:eastAsia="Calibri"/>
          <w:sz w:val="22"/>
          <w:szCs w:val="22"/>
          <w:lang w:eastAsia="en-US"/>
        </w:rPr>
        <w:t xml:space="preserve"> Przedszkole</w:t>
      </w:r>
      <w:r w:rsidR="008E28D9" w:rsidRPr="009A5612">
        <w:rPr>
          <w:rFonts w:eastAsia="Calibri"/>
          <w:sz w:val="22"/>
          <w:szCs w:val="22"/>
          <w:lang w:eastAsia="en-US"/>
        </w:rPr>
        <w:t>:</w:t>
      </w:r>
    </w:p>
    <w:p w:rsidR="00CD4B1B" w:rsidRPr="009A5612" w:rsidRDefault="007A7CAA" w:rsidP="00567034">
      <w:pPr>
        <w:numPr>
          <w:ilvl w:val="0"/>
          <w:numId w:val="4"/>
        </w:numPr>
        <w:suppressAutoHyphens w:val="0"/>
        <w:spacing w:line="276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9A5612">
        <w:rPr>
          <w:rFonts w:eastAsia="Calibri"/>
          <w:sz w:val="22"/>
          <w:szCs w:val="22"/>
          <w:lang w:eastAsia="en-US"/>
        </w:rPr>
        <w:t>w latach 202</w:t>
      </w:r>
      <w:r w:rsidR="003771B5" w:rsidRPr="009A5612">
        <w:rPr>
          <w:rFonts w:eastAsia="Calibri"/>
          <w:sz w:val="22"/>
          <w:szCs w:val="22"/>
          <w:lang w:eastAsia="en-US"/>
        </w:rPr>
        <w:t>2</w:t>
      </w:r>
      <w:r w:rsidRPr="009A5612">
        <w:rPr>
          <w:rFonts w:eastAsia="Calibri"/>
          <w:sz w:val="22"/>
          <w:szCs w:val="22"/>
          <w:lang w:eastAsia="en-US"/>
        </w:rPr>
        <w:t xml:space="preserve"> – 202</w:t>
      </w:r>
      <w:r w:rsidR="003771B5" w:rsidRPr="009A5612">
        <w:rPr>
          <w:rFonts w:eastAsia="Calibri"/>
          <w:sz w:val="22"/>
          <w:szCs w:val="22"/>
          <w:lang w:eastAsia="en-US"/>
        </w:rPr>
        <w:t>3</w:t>
      </w:r>
      <w:r w:rsidRPr="009A5612">
        <w:rPr>
          <w:rFonts w:eastAsia="Calibri"/>
          <w:sz w:val="22"/>
          <w:szCs w:val="22"/>
          <w:lang w:eastAsia="en-US"/>
        </w:rPr>
        <w:t xml:space="preserve"> </w:t>
      </w:r>
      <w:r w:rsidR="00CD4B1B" w:rsidRPr="009A5612">
        <w:rPr>
          <w:rFonts w:eastAsia="Calibri"/>
          <w:sz w:val="22"/>
          <w:szCs w:val="22"/>
          <w:lang w:eastAsia="en-US"/>
        </w:rPr>
        <w:t xml:space="preserve">wykorzystało dotację niezgodnie z przeznaczeniem w kwocie </w:t>
      </w:r>
      <w:r w:rsidR="003771B5" w:rsidRPr="009A5612">
        <w:rPr>
          <w:rFonts w:eastAsia="Calibri"/>
          <w:b/>
          <w:sz w:val="22"/>
          <w:szCs w:val="22"/>
          <w:lang w:eastAsia="en-US"/>
        </w:rPr>
        <w:t>1 259,81</w:t>
      </w:r>
      <w:r w:rsidRPr="009A5612">
        <w:rPr>
          <w:rFonts w:eastAsia="Calibri"/>
          <w:b/>
          <w:sz w:val="22"/>
          <w:szCs w:val="22"/>
          <w:lang w:eastAsia="en-US"/>
        </w:rPr>
        <w:t> zł</w:t>
      </w:r>
      <w:r w:rsidR="003771B5" w:rsidRPr="009A5612">
        <w:rPr>
          <w:rFonts w:eastAsia="Calibri"/>
          <w:sz w:val="22"/>
          <w:szCs w:val="22"/>
          <w:lang w:eastAsia="en-US"/>
        </w:rPr>
        <w:t>,</w:t>
      </w:r>
    </w:p>
    <w:p w:rsidR="003771B5" w:rsidRPr="009A5612" w:rsidRDefault="003771B5" w:rsidP="00567034">
      <w:pPr>
        <w:numPr>
          <w:ilvl w:val="0"/>
          <w:numId w:val="4"/>
        </w:numPr>
        <w:suppressAutoHyphens w:val="0"/>
        <w:spacing w:line="276" w:lineRule="auto"/>
        <w:ind w:left="709" w:hanging="425"/>
        <w:jc w:val="both"/>
        <w:rPr>
          <w:rFonts w:eastAsia="Calibri"/>
          <w:b/>
          <w:sz w:val="22"/>
          <w:szCs w:val="22"/>
          <w:lang w:eastAsia="en-US"/>
        </w:rPr>
      </w:pPr>
      <w:r w:rsidRPr="009A5612">
        <w:rPr>
          <w:rFonts w:eastAsia="Calibri"/>
          <w:sz w:val="22"/>
          <w:szCs w:val="22"/>
          <w:lang w:eastAsia="en-US"/>
        </w:rPr>
        <w:t xml:space="preserve">w 2022 roku nie wykorzystało dotacji do końca roku budżetowego w kwocie </w:t>
      </w:r>
      <w:r w:rsidRPr="009A5612">
        <w:rPr>
          <w:rFonts w:eastAsia="Calibri"/>
          <w:b/>
          <w:sz w:val="22"/>
          <w:szCs w:val="22"/>
          <w:lang w:eastAsia="en-US"/>
        </w:rPr>
        <w:t xml:space="preserve">2 192,38 zł. </w:t>
      </w:r>
    </w:p>
    <w:p w:rsidR="00CD4B1B" w:rsidRPr="00165753" w:rsidRDefault="00CD4B1B" w:rsidP="00CD4B1B">
      <w:pPr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595B95" w:rsidRPr="00165753" w:rsidRDefault="003771B5" w:rsidP="009A5612">
      <w:pPr>
        <w:pStyle w:val="Tekstpodstawowywcity21"/>
        <w:spacing w:line="276" w:lineRule="auto"/>
        <w:rPr>
          <w:sz w:val="22"/>
          <w:szCs w:val="22"/>
        </w:rPr>
      </w:pPr>
      <w:r w:rsidRPr="00165753">
        <w:rPr>
          <w:sz w:val="22"/>
          <w:szCs w:val="22"/>
        </w:rPr>
        <w:t xml:space="preserve">Po złożonych zastrzeżeniach do protokołu </w:t>
      </w:r>
      <w:r w:rsidR="00165753" w:rsidRPr="00165753">
        <w:rPr>
          <w:sz w:val="22"/>
          <w:szCs w:val="22"/>
        </w:rPr>
        <w:t xml:space="preserve">z dniu 29.07.2024 r. </w:t>
      </w:r>
      <w:r w:rsidRPr="00165753">
        <w:rPr>
          <w:sz w:val="22"/>
          <w:szCs w:val="22"/>
        </w:rPr>
        <w:t>i przedstawieniu przez kontrolujących drugiej wersji protokołu uwzględniającej część zastrzeżeń</w:t>
      </w:r>
      <w:r w:rsidR="009A5612" w:rsidRPr="00165753">
        <w:rPr>
          <w:sz w:val="22"/>
          <w:szCs w:val="22"/>
        </w:rPr>
        <w:t>,</w:t>
      </w:r>
      <w:r w:rsidRPr="00165753">
        <w:rPr>
          <w:sz w:val="22"/>
          <w:szCs w:val="22"/>
        </w:rPr>
        <w:t xml:space="preserve"> w</w:t>
      </w:r>
      <w:r w:rsidR="001E2707" w:rsidRPr="00165753">
        <w:rPr>
          <w:sz w:val="22"/>
          <w:szCs w:val="22"/>
        </w:rPr>
        <w:t xml:space="preserve"> d</w:t>
      </w:r>
      <w:r w:rsidR="00945D7B" w:rsidRPr="00165753">
        <w:rPr>
          <w:sz w:val="22"/>
          <w:szCs w:val="22"/>
        </w:rPr>
        <w:t xml:space="preserve">niu </w:t>
      </w:r>
      <w:r w:rsidR="00165753" w:rsidRPr="00165753">
        <w:rPr>
          <w:sz w:val="22"/>
          <w:szCs w:val="22"/>
        </w:rPr>
        <w:t>23.08</w:t>
      </w:r>
      <w:r w:rsidR="009A5612" w:rsidRPr="00165753">
        <w:rPr>
          <w:sz w:val="22"/>
          <w:szCs w:val="22"/>
        </w:rPr>
        <w:t>.2024 </w:t>
      </w:r>
      <w:r w:rsidR="00CB4CE0" w:rsidRPr="00165753">
        <w:rPr>
          <w:sz w:val="22"/>
          <w:szCs w:val="22"/>
        </w:rPr>
        <w:t xml:space="preserve">r. </w:t>
      </w:r>
      <w:r w:rsidR="00904116" w:rsidRPr="00165753">
        <w:rPr>
          <w:sz w:val="22"/>
          <w:szCs w:val="22"/>
        </w:rPr>
        <w:t>Organ prowadzący Przedszkole</w:t>
      </w:r>
      <w:r w:rsidR="001F33B2" w:rsidRPr="00165753">
        <w:rPr>
          <w:sz w:val="22"/>
          <w:szCs w:val="22"/>
        </w:rPr>
        <w:t xml:space="preserve"> </w:t>
      </w:r>
      <w:r w:rsidR="007B20B1" w:rsidRPr="00165753">
        <w:rPr>
          <w:sz w:val="22"/>
          <w:szCs w:val="22"/>
        </w:rPr>
        <w:t>podpisał</w:t>
      </w:r>
      <w:r w:rsidR="00BA5F7F" w:rsidRPr="00165753">
        <w:rPr>
          <w:sz w:val="22"/>
          <w:szCs w:val="22"/>
        </w:rPr>
        <w:t xml:space="preserve"> protokół</w:t>
      </w:r>
      <w:r w:rsidR="00904116" w:rsidRPr="00165753">
        <w:rPr>
          <w:sz w:val="22"/>
          <w:szCs w:val="22"/>
        </w:rPr>
        <w:t xml:space="preserve"> </w:t>
      </w:r>
      <w:r w:rsidR="00417047" w:rsidRPr="00165753">
        <w:rPr>
          <w:sz w:val="22"/>
          <w:szCs w:val="22"/>
        </w:rPr>
        <w:t>z kontroli.</w:t>
      </w:r>
      <w:r w:rsidR="00CB4CE0" w:rsidRPr="00165753">
        <w:rPr>
          <w:sz w:val="22"/>
          <w:szCs w:val="22"/>
        </w:rPr>
        <w:t xml:space="preserve"> </w:t>
      </w:r>
      <w:r w:rsidR="009A5612" w:rsidRPr="00165753">
        <w:rPr>
          <w:sz w:val="22"/>
          <w:szCs w:val="22"/>
        </w:rPr>
        <w:t> </w:t>
      </w:r>
    </w:p>
    <w:p w:rsidR="007A23C2" w:rsidRPr="009A5612" w:rsidRDefault="007A23C2" w:rsidP="009A5612">
      <w:pPr>
        <w:pStyle w:val="Akapitzlist1"/>
        <w:spacing w:line="276" w:lineRule="auto"/>
        <w:ind w:left="0" w:firstLine="708"/>
        <w:jc w:val="both"/>
        <w:rPr>
          <w:color w:val="FF0000"/>
          <w:sz w:val="22"/>
          <w:szCs w:val="22"/>
          <w:lang w:eastAsia="en-US"/>
        </w:rPr>
      </w:pPr>
    </w:p>
    <w:p w:rsidR="007C61D4" w:rsidRPr="009A5612" w:rsidRDefault="007C61D4" w:rsidP="009A5612">
      <w:pPr>
        <w:suppressAutoHyphens w:val="0"/>
        <w:spacing w:line="276" w:lineRule="auto"/>
        <w:ind w:firstLine="708"/>
        <w:jc w:val="both"/>
        <w:rPr>
          <w:rFonts w:eastAsia="Calibri"/>
          <w:color w:val="FF0000"/>
          <w:sz w:val="22"/>
          <w:szCs w:val="22"/>
          <w:lang w:eastAsia="pl-PL"/>
        </w:rPr>
      </w:pPr>
      <w:r w:rsidRPr="009A5612">
        <w:rPr>
          <w:rFonts w:eastAsia="Calibri"/>
          <w:sz w:val="22"/>
          <w:szCs w:val="22"/>
          <w:lang w:eastAsia="pl-PL"/>
        </w:rPr>
        <w:t xml:space="preserve">Wystąpienie pokontrolne zostało skierowanie do </w:t>
      </w:r>
      <w:r w:rsidR="00567034" w:rsidRPr="009A5612">
        <w:rPr>
          <w:rFonts w:eastAsia="Calibri"/>
          <w:sz w:val="22"/>
          <w:szCs w:val="22"/>
          <w:lang w:eastAsia="pl-PL"/>
        </w:rPr>
        <w:t xml:space="preserve">ww. </w:t>
      </w:r>
      <w:r w:rsidRPr="009A5612">
        <w:rPr>
          <w:rFonts w:eastAsia="Calibri"/>
          <w:sz w:val="22"/>
          <w:szCs w:val="22"/>
          <w:lang w:eastAsia="pl-PL"/>
        </w:rPr>
        <w:t>Organu prowad</w:t>
      </w:r>
      <w:r w:rsidR="005E48BC" w:rsidRPr="009A5612">
        <w:rPr>
          <w:rFonts w:eastAsia="Calibri"/>
          <w:sz w:val="22"/>
          <w:szCs w:val="22"/>
          <w:lang w:eastAsia="pl-PL"/>
        </w:rPr>
        <w:t>zącego</w:t>
      </w:r>
      <w:r w:rsidR="008406A4" w:rsidRPr="009A5612">
        <w:rPr>
          <w:rFonts w:eastAsia="Calibri"/>
          <w:sz w:val="22"/>
          <w:szCs w:val="22"/>
          <w:lang w:eastAsia="pl-PL"/>
        </w:rPr>
        <w:t xml:space="preserve"> </w:t>
      </w:r>
      <w:r w:rsidR="0033207B" w:rsidRPr="009A5612">
        <w:rPr>
          <w:rFonts w:eastAsia="Calibri"/>
          <w:sz w:val="22"/>
          <w:szCs w:val="22"/>
          <w:lang w:eastAsia="pl-PL"/>
        </w:rPr>
        <w:t xml:space="preserve">w dniu </w:t>
      </w:r>
      <w:r w:rsidR="009A5612" w:rsidRPr="009A5612">
        <w:rPr>
          <w:rFonts w:eastAsia="Calibri"/>
          <w:sz w:val="22"/>
          <w:szCs w:val="22"/>
          <w:lang w:eastAsia="pl-PL"/>
        </w:rPr>
        <w:t>03</w:t>
      </w:r>
      <w:r w:rsidR="00F5348A" w:rsidRPr="009A5612">
        <w:rPr>
          <w:rFonts w:eastAsia="Calibri"/>
          <w:sz w:val="22"/>
          <w:szCs w:val="22"/>
          <w:lang w:eastAsia="pl-PL"/>
        </w:rPr>
        <w:t>.</w:t>
      </w:r>
      <w:r w:rsidR="00F5348A" w:rsidRPr="00C113D3">
        <w:rPr>
          <w:rFonts w:eastAsia="Calibri"/>
          <w:sz w:val="22"/>
          <w:szCs w:val="22"/>
          <w:lang w:eastAsia="pl-PL"/>
        </w:rPr>
        <w:t>0</w:t>
      </w:r>
      <w:r w:rsidR="009A5612" w:rsidRPr="00C113D3">
        <w:rPr>
          <w:rFonts w:eastAsia="Calibri"/>
          <w:sz w:val="22"/>
          <w:szCs w:val="22"/>
          <w:lang w:eastAsia="pl-PL"/>
        </w:rPr>
        <w:t>9</w:t>
      </w:r>
      <w:r w:rsidR="00567034" w:rsidRPr="00C113D3">
        <w:rPr>
          <w:rFonts w:eastAsia="Calibri"/>
          <w:sz w:val="22"/>
          <w:szCs w:val="22"/>
          <w:lang w:eastAsia="pl-PL"/>
        </w:rPr>
        <w:t>.2024</w:t>
      </w:r>
      <w:r w:rsidR="00F5348A" w:rsidRPr="00C113D3">
        <w:rPr>
          <w:rFonts w:eastAsia="Calibri"/>
          <w:sz w:val="22"/>
          <w:szCs w:val="22"/>
          <w:lang w:eastAsia="pl-PL"/>
        </w:rPr>
        <w:t> </w:t>
      </w:r>
      <w:r w:rsidRPr="00C113D3">
        <w:rPr>
          <w:rFonts w:eastAsia="Calibri"/>
          <w:sz w:val="22"/>
          <w:szCs w:val="22"/>
          <w:lang w:eastAsia="pl-PL"/>
        </w:rPr>
        <w:t>r. Odpowiedź na po</w:t>
      </w:r>
      <w:r w:rsidR="00327F21" w:rsidRPr="00C113D3">
        <w:rPr>
          <w:rFonts w:eastAsia="Calibri"/>
          <w:sz w:val="22"/>
          <w:szCs w:val="22"/>
          <w:lang w:eastAsia="pl-PL"/>
        </w:rPr>
        <w:t>wyższe wystąpienie informując</w:t>
      </w:r>
      <w:r w:rsidR="00CD4B1B" w:rsidRPr="00C113D3">
        <w:rPr>
          <w:rFonts w:eastAsia="Calibri"/>
          <w:sz w:val="22"/>
          <w:szCs w:val="22"/>
          <w:lang w:eastAsia="pl-PL"/>
        </w:rPr>
        <w:t xml:space="preserve">a </w:t>
      </w:r>
      <w:r w:rsidRPr="00C113D3">
        <w:rPr>
          <w:rFonts w:eastAsia="Calibri"/>
          <w:sz w:val="22"/>
          <w:szCs w:val="22"/>
          <w:lang w:eastAsia="pl-PL"/>
        </w:rPr>
        <w:t>o wykonaniu zaleceń pokontrolnych wpłynęła</w:t>
      </w:r>
      <w:r w:rsidR="00B52D68" w:rsidRPr="00C113D3">
        <w:rPr>
          <w:rFonts w:eastAsia="Calibri"/>
          <w:sz w:val="22"/>
          <w:szCs w:val="22"/>
          <w:lang w:eastAsia="pl-PL"/>
        </w:rPr>
        <w:t xml:space="preserve"> do Urzędu Miasta Bydgoszczy</w:t>
      </w:r>
      <w:r w:rsidR="008406A4" w:rsidRPr="00C113D3">
        <w:rPr>
          <w:rFonts w:eastAsia="Calibri"/>
          <w:sz w:val="22"/>
          <w:szCs w:val="22"/>
          <w:lang w:eastAsia="pl-PL"/>
        </w:rPr>
        <w:t xml:space="preserve"> w </w:t>
      </w:r>
      <w:r w:rsidRPr="00C113D3">
        <w:rPr>
          <w:rFonts w:eastAsia="Calibri"/>
          <w:sz w:val="22"/>
          <w:szCs w:val="22"/>
          <w:lang w:eastAsia="pl-PL"/>
        </w:rPr>
        <w:t>dniu</w:t>
      </w:r>
      <w:r w:rsidR="007A23C2" w:rsidRPr="00C113D3">
        <w:rPr>
          <w:rFonts w:eastAsia="Calibri"/>
          <w:sz w:val="22"/>
          <w:szCs w:val="22"/>
          <w:lang w:eastAsia="pl-PL"/>
        </w:rPr>
        <w:t xml:space="preserve"> </w:t>
      </w:r>
      <w:r w:rsidR="00070E21">
        <w:rPr>
          <w:rFonts w:eastAsia="Calibri"/>
          <w:sz w:val="22"/>
          <w:szCs w:val="22"/>
          <w:lang w:eastAsia="pl-PL"/>
        </w:rPr>
        <w:t>26</w:t>
      </w:r>
      <w:r w:rsidR="001F33B2" w:rsidRPr="00C113D3">
        <w:rPr>
          <w:rFonts w:eastAsia="Calibri"/>
          <w:sz w:val="22"/>
          <w:szCs w:val="22"/>
          <w:lang w:eastAsia="pl-PL"/>
        </w:rPr>
        <w:t>.0</w:t>
      </w:r>
      <w:r w:rsidR="00165753" w:rsidRPr="00C113D3">
        <w:rPr>
          <w:rFonts w:eastAsia="Calibri"/>
          <w:sz w:val="22"/>
          <w:szCs w:val="22"/>
          <w:lang w:eastAsia="pl-PL"/>
        </w:rPr>
        <w:t>9</w:t>
      </w:r>
      <w:r w:rsidR="00567034" w:rsidRPr="00C113D3">
        <w:rPr>
          <w:rFonts w:eastAsia="Calibri"/>
          <w:sz w:val="22"/>
          <w:szCs w:val="22"/>
          <w:lang w:eastAsia="pl-PL"/>
        </w:rPr>
        <w:t>.2024</w:t>
      </w:r>
      <w:r w:rsidRPr="00C113D3">
        <w:rPr>
          <w:rFonts w:eastAsia="Calibri"/>
          <w:sz w:val="22"/>
          <w:szCs w:val="22"/>
          <w:lang w:eastAsia="pl-PL"/>
        </w:rPr>
        <w:t xml:space="preserve"> r. </w:t>
      </w:r>
    </w:p>
    <w:p w:rsidR="009931EB" w:rsidRPr="009A5612" w:rsidRDefault="009931EB" w:rsidP="009A5612">
      <w:pPr>
        <w:suppressAutoHyphens w:val="0"/>
        <w:spacing w:line="276" w:lineRule="auto"/>
        <w:ind w:firstLine="708"/>
        <w:jc w:val="both"/>
        <w:rPr>
          <w:sz w:val="22"/>
          <w:szCs w:val="22"/>
          <w:lang w:eastAsia="pl-PL"/>
        </w:rPr>
      </w:pPr>
    </w:p>
    <w:p w:rsidR="009A5612" w:rsidRPr="009A5612" w:rsidRDefault="009A5612" w:rsidP="009A5612">
      <w:pPr>
        <w:spacing w:after="240" w:line="276" w:lineRule="auto"/>
        <w:ind w:firstLine="708"/>
        <w:rPr>
          <w:sz w:val="22"/>
          <w:szCs w:val="22"/>
          <w:u w:val="single"/>
        </w:rPr>
      </w:pPr>
      <w:r w:rsidRPr="009A5612">
        <w:rPr>
          <w:sz w:val="22"/>
          <w:szCs w:val="22"/>
          <w:u w:val="single"/>
        </w:rPr>
        <w:t xml:space="preserve">W dniu 23.07.2024 r. Organ prowadzący Przedszkole Niepubliczne „Figielek” dokonał zwrotu na rachunek bankowy Miasta Bydgoszczy dotacji w łącznej kwocie: 4 341,27 zł (w tym 3 452,19 zł należność główna + 889,08 zł odsetki), z następujących tytułów: </w:t>
      </w:r>
    </w:p>
    <w:p w:rsidR="009A5612" w:rsidRPr="009A5612" w:rsidRDefault="009A5612" w:rsidP="009A5612">
      <w:pPr>
        <w:pStyle w:val="Akapitzlist"/>
        <w:numPr>
          <w:ilvl w:val="0"/>
          <w:numId w:val="6"/>
        </w:numPr>
        <w:suppressAutoHyphens w:val="0"/>
        <w:spacing w:after="240" w:line="276" w:lineRule="auto"/>
        <w:contextualSpacing w:val="0"/>
        <w:jc w:val="both"/>
        <w:rPr>
          <w:sz w:val="22"/>
          <w:szCs w:val="22"/>
          <w:lang w:eastAsia="en-US"/>
        </w:rPr>
      </w:pPr>
      <w:r w:rsidRPr="009A5612">
        <w:rPr>
          <w:sz w:val="22"/>
          <w:szCs w:val="22"/>
          <w:lang w:eastAsia="en-US"/>
        </w:rPr>
        <w:t>dotacji wykorzystanej niezgodnie z przeznaczeniem w latach 2022-2023 w kwocie: 1 652,42 zł (w tym 1 259,81 zł należność główna i 392,61 zł odsetki);</w:t>
      </w:r>
    </w:p>
    <w:p w:rsidR="009A5612" w:rsidRPr="009A5612" w:rsidRDefault="009A5612" w:rsidP="009A5612">
      <w:pPr>
        <w:pStyle w:val="Akapitzlist"/>
        <w:numPr>
          <w:ilvl w:val="0"/>
          <w:numId w:val="6"/>
        </w:numPr>
        <w:suppressAutoHyphens w:val="0"/>
        <w:spacing w:after="240" w:line="276" w:lineRule="auto"/>
        <w:contextualSpacing w:val="0"/>
        <w:jc w:val="both"/>
        <w:rPr>
          <w:sz w:val="22"/>
          <w:szCs w:val="22"/>
          <w:lang w:eastAsia="en-US"/>
        </w:rPr>
      </w:pPr>
      <w:r w:rsidRPr="009A5612">
        <w:rPr>
          <w:sz w:val="22"/>
          <w:szCs w:val="22"/>
          <w:lang w:eastAsia="en-US"/>
        </w:rPr>
        <w:t>dotacji niewykorzystanej do końca roku budżetowego 2022 wraz z odsetkami w łącznej kwocie: 2 688,85 zł (w tym 2 192,38 zł należność główna i 496,47 zł odsetki).</w:t>
      </w:r>
    </w:p>
    <w:p w:rsidR="001E5E8E" w:rsidRDefault="001C7DB1" w:rsidP="007D48D1">
      <w:pPr>
        <w:suppressAutoHyphens w:val="0"/>
        <w:jc w:val="both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P</w:t>
      </w:r>
      <w:r w:rsidRPr="001C7DB1">
        <w:rPr>
          <w:i/>
          <w:sz w:val="22"/>
          <w:szCs w:val="22"/>
        </w:rPr>
        <w:t>odpisy  kontrolujących</w:t>
      </w:r>
      <w:r>
        <w:rPr>
          <w:i/>
          <w:sz w:val="22"/>
          <w:szCs w:val="22"/>
        </w:rPr>
        <w:t>:</w:t>
      </w:r>
    </w:p>
    <w:p w:rsidR="001C7DB1" w:rsidRPr="001C7DB1" w:rsidRDefault="001C7DB1" w:rsidP="007D48D1">
      <w:pPr>
        <w:suppressAutoHyphens w:val="0"/>
        <w:jc w:val="both"/>
        <w:rPr>
          <w:rFonts w:eastAsia="Calibri"/>
          <w:i/>
          <w:color w:val="FF0000"/>
          <w:sz w:val="22"/>
          <w:szCs w:val="22"/>
          <w:lang w:eastAsia="pl-PL"/>
        </w:rPr>
      </w:pPr>
    </w:p>
    <w:p w:rsidR="001C7DB1" w:rsidRDefault="001C7DB1" w:rsidP="007D48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Inspektor </w:t>
      </w:r>
      <w:r w:rsidRPr="00170AB9">
        <w:rPr>
          <w:sz w:val="22"/>
          <w:szCs w:val="22"/>
        </w:rPr>
        <w:t xml:space="preserve">Małgorzata Wujków     </w:t>
      </w:r>
    </w:p>
    <w:p w:rsidR="00170AB9" w:rsidRPr="00170AB9" w:rsidRDefault="00170AB9" w:rsidP="001C7DB1">
      <w:pPr>
        <w:suppressAutoHyphens w:val="0"/>
        <w:jc w:val="both"/>
        <w:rPr>
          <w:sz w:val="22"/>
          <w:szCs w:val="22"/>
        </w:rPr>
      </w:pPr>
      <w:r w:rsidRPr="00170AB9">
        <w:rPr>
          <w:rFonts w:eastAsia="Calibri"/>
          <w:sz w:val="22"/>
          <w:szCs w:val="22"/>
          <w:lang w:eastAsia="pl-PL"/>
        </w:rPr>
        <w:t>Inspektor</w:t>
      </w:r>
      <w:r w:rsidR="001C7DB1">
        <w:rPr>
          <w:rFonts w:eastAsia="Calibri"/>
          <w:sz w:val="22"/>
          <w:szCs w:val="22"/>
          <w:lang w:eastAsia="pl-PL"/>
        </w:rPr>
        <w:t xml:space="preserve"> </w:t>
      </w:r>
      <w:r w:rsidRPr="00170AB9">
        <w:rPr>
          <w:sz w:val="22"/>
          <w:szCs w:val="22"/>
        </w:rPr>
        <w:t>Monika Żołędowska</w:t>
      </w:r>
    </w:p>
    <w:p w:rsidR="007B41A4" w:rsidRDefault="007B41A4" w:rsidP="007B41A4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</w:p>
    <w:p w:rsidR="001C7DB1" w:rsidRDefault="001C7DB1" w:rsidP="001C7DB1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 w:rsidRPr="00615EAE">
        <w:rPr>
          <w:i/>
          <w:sz w:val="22"/>
          <w:szCs w:val="22"/>
        </w:rPr>
        <w:t>Do  publikacji w BIP zatwierdził:</w:t>
      </w:r>
      <w:r>
        <w:rPr>
          <w:sz w:val="22"/>
          <w:szCs w:val="22"/>
        </w:rPr>
        <w:t xml:space="preserve">  </w:t>
      </w:r>
    </w:p>
    <w:p w:rsidR="001C7DB1" w:rsidRDefault="001C7DB1" w:rsidP="001C7DB1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</w:p>
    <w:p w:rsidR="001C7DB1" w:rsidRPr="00615EAE" w:rsidRDefault="001C7DB1" w:rsidP="001C7DB1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>
        <w:rPr>
          <w:sz w:val="22"/>
          <w:szCs w:val="22"/>
        </w:rPr>
        <w:t>Zastępca Dyrektora Wydziału Iwona Kasprowicz-Naparty</w:t>
      </w:r>
    </w:p>
    <w:p w:rsidR="001C7DB1" w:rsidRPr="00CD4B1B" w:rsidRDefault="001C7DB1" w:rsidP="007B41A4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</w:p>
    <w:sectPr w:rsidR="001C7DB1" w:rsidRPr="00CD4B1B" w:rsidSect="00F6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0C" w:rsidRDefault="00FC070C" w:rsidP="00FB0916">
      <w:r>
        <w:separator/>
      </w:r>
    </w:p>
  </w:endnote>
  <w:endnote w:type="continuationSeparator" w:id="0">
    <w:p w:rsidR="00FC070C" w:rsidRDefault="00FC070C" w:rsidP="00FB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0C" w:rsidRDefault="00FC070C" w:rsidP="00FB0916">
      <w:r>
        <w:separator/>
      </w:r>
    </w:p>
  </w:footnote>
  <w:footnote w:type="continuationSeparator" w:id="0">
    <w:p w:rsidR="00FC070C" w:rsidRDefault="00FC070C" w:rsidP="00FB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3FEC"/>
    <w:multiLevelType w:val="hybridMultilevel"/>
    <w:tmpl w:val="1928518C"/>
    <w:lvl w:ilvl="0" w:tplc="7F1A69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949"/>
    <w:multiLevelType w:val="hybridMultilevel"/>
    <w:tmpl w:val="E5826652"/>
    <w:lvl w:ilvl="0" w:tplc="C32CE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4808"/>
    <w:multiLevelType w:val="hybridMultilevel"/>
    <w:tmpl w:val="A9F8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844"/>
    <w:multiLevelType w:val="hybridMultilevel"/>
    <w:tmpl w:val="9536D8C6"/>
    <w:lvl w:ilvl="0" w:tplc="C2BC5F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AF6DA5"/>
    <w:multiLevelType w:val="hybridMultilevel"/>
    <w:tmpl w:val="415832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C"/>
    <w:rsid w:val="00005DE1"/>
    <w:rsid w:val="000150ED"/>
    <w:rsid w:val="00016ABC"/>
    <w:rsid w:val="0002769E"/>
    <w:rsid w:val="00030503"/>
    <w:rsid w:val="000335FA"/>
    <w:rsid w:val="0004333E"/>
    <w:rsid w:val="00043500"/>
    <w:rsid w:val="000454F1"/>
    <w:rsid w:val="00070E21"/>
    <w:rsid w:val="0007179E"/>
    <w:rsid w:val="000732E2"/>
    <w:rsid w:val="000872EC"/>
    <w:rsid w:val="00092C83"/>
    <w:rsid w:val="000A1E73"/>
    <w:rsid w:val="000A2110"/>
    <w:rsid w:val="000A392C"/>
    <w:rsid w:val="000A67FB"/>
    <w:rsid w:val="000B44A7"/>
    <w:rsid w:val="000B4D76"/>
    <w:rsid w:val="000C0FB5"/>
    <w:rsid w:val="000C15A6"/>
    <w:rsid w:val="000C1940"/>
    <w:rsid w:val="000C7925"/>
    <w:rsid w:val="000D3C2C"/>
    <w:rsid w:val="000D7D65"/>
    <w:rsid w:val="000F44A3"/>
    <w:rsid w:val="000F5C67"/>
    <w:rsid w:val="00100431"/>
    <w:rsid w:val="001125EC"/>
    <w:rsid w:val="001219F4"/>
    <w:rsid w:val="0012668C"/>
    <w:rsid w:val="00126765"/>
    <w:rsid w:val="00126DA2"/>
    <w:rsid w:val="00134C3C"/>
    <w:rsid w:val="001433F2"/>
    <w:rsid w:val="00145A13"/>
    <w:rsid w:val="001471D7"/>
    <w:rsid w:val="001575E9"/>
    <w:rsid w:val="0015773D"/>
    <w:rsid w:val="00161298"/>
    <w:rsid w:val="0016278C"/>
    <w:rsid w:val="00165753"/>
    <w:rsid w:val="00165803"/>
    <w:rsid w:val="00170AB9"/>
    <w:rsid w:val="00172B0F"/>
    <w:rsid w:val="00174F97"/>
    <w:rsid w:val="0017631C"/>
    <w:rsid w:val="0017694D"/>
    <w:rsid w:val="0018645E"/>
    <w:rsid w:val="001871FC"/>
    <w:rsid w:val="00187B5E"/>
    <w:rsid w:val="001A2C22"/>
    <w:rsid w:val="001B4623"/>
    <w:rsid w:val="001B6825"/>
    <w:rsid w:val="001B7D55"/>
    <w:rsid w:val="001C079E"/>
    <w:rsid w:val="001C21F2"/>
    <w:rsid w:val="001C7DB1"/>
    <w:rsid w:val="001D0D08"/>
    <w:rsid w:val="001E2707"/>
    <w:rsid w:val="001E291A"/>
    <w:rsid w:val="001E5E8E"/>
    <w:rsid w:val="001F0AB2"/>
    <w:rsid w:val="001F15DD"/>
    <w:rsid w:val="001F1AEC"/>
    <w:rsid w:val="001F33B2"/>
    <w:rsid w:val="001F48AA"/>
    <w:rsid w:val="001F73FE"/>
    <w:rsid w:val="00204ACE"/>
    <w:rsid w:val="00207ABF"/>
    <w:rsid w:val="002168BA"/>
    <w:rsid w:val="0022042C"/>
    <w:rsid w:val="00227F20"/>
    <w:rsid w:val="00234EC9"/>
    <w:rsid w:val="00237989"/>
    <w:rsid w:val="002510BA"/>
    <w:rsid w:val="00255708"/>
    <w:rsid w:val="00262252"/>
    <w:rsid w:val="00262865"/>
    <w:rsid w:val="00265F39"/>
    <w:rsid w:val="00297F83"/>
    <w:rsid w:val="002A1192"/>
    <w:rsid w:val="002B3D0F"/>
    <w:rsid w:val="002C34D2"/>
    <w:rsid w:val="002E31AD"/>
    <w:rsid w:val="002E3423"/>
    <w:rsid w:val="002F10E0"/>
    <w:rsid w:val="002F2B34"/>
    <w:rsid w:val="002F72F2"/>
    <w:rsid w:val="00305E06"/>
    <w:rsid w:val="003075BA"/>
    <w:rsid w:val="00327F21"/>
    <w:rsid w:val="0033207B"/>
    <w:rsid w:val="003320C3"/>
    <w:rsid w:val="00333C61"/>
    <w:rsid w:val="0034089C"/>
    <w:rsid w:val="003432FC"/>
    <w:rsid w:val="00351343"/>
    <w:rsid w:val="00354CC9"/>
    <w:rsid w:val="003564D8"/>
    <w:rsid w:val="00366A43"/>
    <w:rsid w:val="00374485"/>
    <w:rsid w:val="003771B5"/>
    <w:rsid w:val="003823FE"/>
    <w:rsid w:val="0038424E"/>
    <w:rsid w:val="00384E61"/>
    <w:rsid w:val="003868E4"/>
    <w:rsid w:val="0039044B"/>
    <w:rsid w:val="0039142F"/>
    <w:rsid w:val="003942DD"/>
    <w:rsid w:val="00394BBB"/>
    <w:rsid w:val="00396B0C"/>
    <w:rsid w:val="003A2D6A"/>
    <w:rsid w:val="003A338E"/>
    <w:rsid w:val="003B5C9D"/>
    <w:rsid w:val="003E58F0"/>
    <w:rsid w:val="003F366B"/>
    <w:rsid w:val="003F3779"/>
    <w:rsid w:val="004034FF"/>
    <w:rsid w:val="004056E2"/>
    <w:rsid w:val="00414F8D"/>
    <w:rsid w:val="00417047"/>
    <w:rsid w:val="00420368"/>
    <w:rsid w:val="00422917"/>
    <w:rsid w:val="004256BB"/>
    <w:rsid w:val="0042695E"/>
    <w:rsid w:val="00431E8C"/>
    <w:rsid w:val="004357A6"/>
    <w:rsid w:val="00437030"/>
    <w:rsid w:val="0044701E"/>
    <w:rsid w:val="00450424"/>
    <w:rsid w:val="00450796"/>
    <w:rsid w:val="00451169"/>
    <w:rsid w:val="004630DA"/>
    <w:rsid w:val="00464743"/>
    <w:rsid w:val="004659D6"/>
    <w:rsid w:val="004660A1"/>
    <w:rsid w:val="00466AFC"/>
    <w:rsid w:val="004735D9"/>
    <w:rsid w:val="0047397A"/>
    <w:rsid w:val="00474426"/>
    <w:rsid w:val="004758B6"/>
    <w:rsid w:val="00490717"/>
    <w:rsid w:val="00496D24"/>
    <w:rsid w:val="004A5076"/>
    <w:rsid w:val="004A5C36"/>
    <w:rsid w:val="004A62E2"/>
    <w:rsid w:val="004A7BEF"/>
    <w:rsid w:val="004B0BF5"/>
    <w:rsid w:val="004B303A"/>
    <w:rsid w:val="004B410E"/>
    <w:rsid w:val="004B7914"/>
    <w:rsid w:val="004C5F10"/>
    <w:rsid w:val="004D592E"/>
    <w:rsid w:val="004D5AA4"/>
    <w:rsid w:val="004D707E"/>
    <w:rsid w:val="004E0F50"/>
    <w:rsid w:val="004E6BAD"/>
    <w:rsid w:val="004F4401"/>
    <w:rsid w:val="004F51E4"/>
    <w:rsid w:val="004F7E8A"/>
    <w:rsid w:val="00501F69"/>
    <w:rsid w:val="00510AA2"/>
    <w:rsid w:val="005121D3"/>
    <w:rsid w:val="0051739B"/>
    <w:rsid w:val="00521299"/>
    <w:rsid w:val="0053498B"/>
    <w:rsid w:val="00546D6E"/>
    <w:rsid w:val="0055624A"/>
    <w:rsid w:val="00567034"/>
    <w:rsid w:val="005738E4"/>
    <w:rsid w:val="00580202"/>
    <w:rsid w:val="00581936"/>
    <w:rsid w:val="00581AA6"/>
    <w:rsid w:val="00586AC4"/>
    <w:rsid w:val="00595B95"/>
    <w:rsid w:val="005A1ADD"/>
    <w:rsid w:val="005B46FD"/>
    <w:rsid w:val="005B5509"/>
    <w:rsid w:val="005B5DC1"/>
    <w:rsid w:val="005C7514"/>
    <w:rsid w:val="005E48BC"/>
    <w:rsid w:val="005E48D4"/>
    <w:rsid w:val="005E5E86"/>
    <w:rsid w:val="005E71CC"/>
    <w:rsid w:val="005E740A"/>
    <w:rsid w:val="005F0C6C"/>
    <w:rsid w:val="005F20FA"/>
    <w:rsid w:val="005F3F75"/>
    <w:rsid w:val="006039B7"/>
    <w:rsid w:val="0060450D"/>
    <w:rsid w:val="006216CA"/>
    <w:rsid w:val="00623CD3"/>
    <w:rsid w:val="00626516"/>
    <w:rsid w:val="00631181"/>
    <w:rsid w:val="00634935"/>
    <w:rsid w:val="00640FD5"/>
    <w:rsid w:val="006476F2"/>
    <w:rsid w:val="006541E7"/>
    <w:rsid w:val="0066055D"/>
    <w:rsid w:val="0066087E"/>
    <w:rsid w:val="006611F7"/>
    <w:rsid w:val="00661DC5"/>
    <w:rsid w:val="006620A0"/>
    <w:rsid w:val="00665285"/>
    <w:rsid w:val="00665F91"/>
    <w:rsid w:val="006676F2"/>
    <w:rsid w:val="0068052B"/>
    <w:rsid w:val="00684245"/>
    <w:rsid w:val="00686F2A"/>
    <w:rsid w:val="00696F13"/>
    <w:rsid w:val="006A05D3"/>
    <w:rsid w:val="006A2869"/>
    <w:rsid w:val="006B06AC"/>
    <w:rsid w:val="006B3E29"/>
    <w:rsid w:val="006B4553"/>
    <w:rsid w:val="006C769E"/>
    <w:rsid w:val="006C7B0C"/>
    <w:rsid w:val="006E4B71"/>
    <w:rsid w:val="0070233D"/>
    <w:rsid w:val="00713E69"/>
    <w:rsid w:val="007236DF"/>
    <w:rsid w:val="00724106"/>
    <w:rsid w:val="0072722B"/>
    <w:rsid w:val="007368D0"/>
    <w:rsid w:val="0073769A"/>
    <w:rsid w:val="00742890"/>
    <w:rsid w:val="007466CD"/>
    <w:rsid w:val="00755E59"/>
    <w:rsid w:val="00757220"/>
    <w:rsid w:val="00757CF2"/>
    <w:rsid w:val="00761F3B"/>
    <w:rsid w:val="0076251C"/>
    <w:rsid w:val="007704FA"/>
    <w:rsid w:val="00770E2F"/>
    <w:rsid w:val="00773B18"/>
    <w:rsid w:val="007839C0"/>
    <w:rsid w:val="00786AEC"/>
    <w:rsid w:val="00790100"/>
    <w:rsid w:val="00797933"/>
    <w:rsid w:val="007A23C2"/>
    <w:rsid w:val="007A7CAA"/>
    <w:rsid w:val="007B20B1"/>
    <w:rsid w:val="007B41A4"/>
    <w:rsid w:val="007B60F1"/>
    <w:rsid w:val="007C075D"/>
    <w:rsid w:val="007C3960"/>
    <w:rsid w:val="007C61D4"/>
    <w:rsid w:val="007D452D"/>
    <w:rsid w:val="007D48D1"/>
    <w:rsid w:val="007D657E"/>
    <w:rsid w:val="007D782D"/>
    <w:rsid w:val="007E5365"/>
    <w:rsid w:val="00813CD1"/>
    <w:rsid w:val="008311B6"/>
    <w:rsid w:val="008406A4"/>
    <w:rsid w:val="00850240"/>
    <w:rsid w:val="00850C98"/>
    <w:rsid w:val="00851261"/>
    <w:rsid w:val="008522C8"/>
    <w:rsid w:val="00854553"/>
    <w:rsid w:val="00860B37"/>
    <w:rsid w:val="00865278"/>
    <w:rsid w:val="00883ED8"/>
    <w:rsid w:val="008859FC"/>
    <w:rsid w:val="0089672D"/>
    <w:rsid w:val="00896927"/>
    <w:rsid w:val="008A1905"/>
    <w:rsid w:val="008A4C2B"/>
    <w:rsid w:val="008A6B18"/>
    <w:rsid w:val="008B0BDD"/>
    <w:rsid w:val="008B2A19"/>
    <w:rsid w:val="008B4502"/>
    <w:rsid w:val="008D0C90"/>
    <w:rsid w:val="008E28D9"/>
    <w:rsid w:val="008E30A2"/>
    <w:rsid w:val="008F1A02"/>
    <w:rsid w:val="008F2EB8"/>
    <w:rsid w:val="00902BEC"/>
    <w:rsid w:val="00904116"/>
    <w:rsid w:val="00904784"/>
    <w:rsid w:val="00905336"/>
    <w:rsid w:val="00914B6B"/>
    <w:rsid w:val="00914BDF"/>
    <w:rsid w:val="00915EAC"/>
    <w:rsid w:val="00916B82"/>
    <w:rsid w:val="009253CD"/>
    <w:rsid w:val="00941F7C"/>
    <w:rsid w:val="00942AA6"/>
    <w:rsid w:val="00943DB9"/>
    <w:rsid w:val="00945D7B"/>
    <w:rsid w:val="00947C57"/>
    <w:rsid w:val="00947FF3"/>
    <w:rsid w:val="009523E7"/>
    <w:rsid w:val="00957760"/>
    <w:rsid w:val="009637DF"/>
    <w:rsid w:val="009660C8"/>
    <w:rsid w:val="0096676C"/>
    <w:rsid w:val="00966B43"/>
    <w:rsid w:val="00970D81"/>
    <w:rsid w:val="00974B57"/>
    <w:rsid w:val="00980B4B"/>
    <w:rsid w:val="00987CB8"/>
    <w:rsid w:val="009931EB"/>
    <w:rsid w:val="0099574E"/>
    <w:rsid w:val="009A23AF"/>
    <w:rsid w:val="009A5612"/>
    <w:rsid w:val="009A70F8"/>
    <w:rsid w:val="009B0506"/>
    <w:rsid w:val="009B2D62"/>
    <w:rsid w:val="009B7A7B"/>
    <w:rsid w:val="009C20C9"/>
    <w:rsid w:val="009C21CA"/>
    <w:rsid w:val="009C3A54"/>
    <w:rsid w:val="009C40F4"/>
    <w:rsid w:val="009C7415"/>
    <w:rsid w:val="009D0D1A"/>
    <w:rsid w:val="009D6E4A"/>
    <w:rsid w:val="009E1183"/>
    <w:rsid w:val="009E3D57"/>
    <w:rsid w:val="009E7C6B"/>
    <w:rsid w:val="009F6F11"/>
    <w:rsid w:val="00A03775"/>
    <w:rsid w:val="00A15F76"/>
    <w:rsid w:val="00A207D5"/>
    <w:rsid w:val="00A214E3"/>
    <w:rsid w:val="00A21C66"/>
    <w:rsid w:val="00A22E30"/>
    <w:rsid w:val="00A4262B"/>
    <w:rsid w:val="00A466B3"/>
    <w:rsid w:val="00A75CC7"/>
    <w:rsid w:val="00A81716"/>
    <w:rsid w:val="00A97EB6"/>
    <w:rsid w:val="00A97FC6"/>
    <w:rsid w:val="00AA5C8E"/>
    <w:rsid w:val="00AB11AA"/>
    <w:rsid w:val="00AB1595"/>
    <w:rsid w:val="00AB35FE"/>
    <w:rsid w:val="00AB5F24"/>
    <w:rsid w:val="00AC2B03"/>
    <w:rsid w:val="00AC3AB8"/>
    <w:rsid w:val="00AC3CD5"/>
    <w:rsid w:val="00AD142C"/>
    <w:rsid w:val="00AF2E0C"/>
    <w:rsid w:val="00B014B2"/>
    <w:rsid w:val="00B033AA"/>
    <w:rsid w:val="00B26A65"/>
    <w:rsid w:val="00B30E29"/>
    <w:rsid w:val="00B33373"/>
    <w:rsid w:val="00B474F5"/>
    <w:rsid w:val="00B4762F"/>
    <w:rsid w:val="00B47C7B"/>
    <w:rsid w:val="00B5257C"/>
    <w:rsid w:val="00B527CE"/>
    <w:rsid w:val="00B52D68"/>
    <w:rsid w:val="00B5305F"/>
    <w:rsid w:val="00B54D3E"/>
    <w:rsid w:val="00B5543E"/>
    <w:rsid w:val="00B61337"/>
    <w:rsid w:val="00B66FDA"/>
    <w:rsid w:val="00B670E9"/>
    <w:rsid w:val="00B71012"/>
    <w:rsid w:val="00B751A6"/>
    <w:rsid w:val="00B77918"/>
    <w:rsid w:val="00B81AB3"/>
    <w:rsid w:val="00B855BA"/>
    <w:rsid w:val="00B91325"/>
    <w:rsid w:val="00B96346"/>
    <w:rsid w:val="00BA1A7B"/>
    <w:rsid w:val="00BA3C43"/>
    <w:rsid w:val="00BA5F7F"/>
    <w:rsid w:val="00BA6B2C"/>
    <w:rsid w:val="00BB1F90"/>
    <w:rsid w:val="00BB64B4"/>
    <w:rsid w:val="00BC209D"/>
    <w:rsid w:val="00BD204B"/>
    <w:rsid w:val="00BE0854"/>
    <w:rsid w:val="00BF4E4C"/>
    <w:rsid w:val="00C113D3"/>
    <w:rsid w:val="00C11FAC"/>
    <w:rsid w:val="00C127CD"/>
    <w:rsid w:val="00C144F5"/>
    <w:rsid w:val="00C17F9F"/>
    <w:rsid w:val="00C211B4"/>
    <w:rsid w:val="00C218D7"/>
    <w:rsid w:val="00C41AD6"/>
    <w:rsid w:val="00C42C28"/>
    <w:rsid w:val="00C75CBE"/>
    <w:rsid w:val="00C87EC7"/>
    <w:rsid w:val="00CA0062"/>
    <w:rsid w:val="00CA6602"/>
    <w:rsid w:val="00CB4CE0"/>
    <w:rsid w:val="00CC3AA0"/>
    <w:rsid w:val="00CC6CD2"/>
    <w:rsid w:val="00CD053F"/>
    <w:rsid w:val="00CD4B1B"/>
    <w:rsid w:val="00CD5910"/>
    <w:rsid w:val="00CE2E7A"/>
    <w:rsid w:val="00CE321C"/>
    <w:rsid w:val="00CF3997"/>
    <w:rsid w:val="00D07A7F"/>
    <w:rsid w:val="00D2008D"/>
    <w:rsid w:val="00D265E5"/>
    <w:rsid w:val="00D26858"/>
    <w:rsid w:val="00D31F5D"/>
    <w:rsid w:val="00D37A7F"/>
    <w:rsid w:val="00D426C3"/>
    <w:rsid w:val="00D50F9A"/>
    <w:rsid w:val="00D542CB"/>
    <w:rsid w:val="00D6284B"/>
    <w:rsid w:val="00D64DB8"/>
    <w:rsid w:val="00D6738F"/>
    <w:rsid w:val="00D74B56"/>
    <w:rsid w:val="00D81124"/>
    <w:rsid w:val="00D908D6"/>
    <w:rsid w:val="00D932B4"/>
    <w:rsid w:val="00D93CD6"/>
    <w:rsid w:val="00D9588F"/>
    <w:rsid w:val="00D971B2"/>
    <w:rsid w:val="00DA2CA7"/>
    <w:rsid w:val="00DA4414"/>
    <w:rsid w:val="00DA5D6A"/>
    <w:rsid w:val="00DB599B"/>
    <w:rsid w:val="00DB6354"/>
    <w:rsid w:val="00DC15B3"/>
    <w:rsid w:val="00DC645E"/>
    <w:rsid w:val="00DE1338"/>
    <w:rsid w:val="00E01AD2"/>
    <w:rsid w:val="00E07DD4"/>
    <w:rsid w:val="00E13C15"/>
    <w:rsid w:val="00E20734"/>
    <w:rsid w:val="00E23E2A"/>
    <w:rsid w:val="00E37565"/>
    <w:rsid w:val="00E4630D"/>
    <w:rsid w:val="00E51F86"/>
    <w:rsid w:val="00E536F6"/>
    <w:rsid w:val="00E72D29"/>
    <w:rsid w:val="00E80DE8"/>
    <w:rsid w:val="00E855BF"/>
    <w:rsid w:val="00E859E3"/>
    <w:rsid w:val="00EA4C28"/>
    <w:rsid w:val="00EA5A86"/>
    <w:rsid w:val="00EA778B"/>
    <w:rsid w:val="00EB6CAC"/>
    <w:rsid w:val="00EC055B"/>
    <w:rsid w:val="00EC365E"/>
    <w:rsid w:val="00EE1A02"/>
    <w:rsid w:val="00EE3D56"/>
    <w:rsid w:val="00EE590E"/>
    <w:rsid w:val="00EE5C18"/>
    <w:rsid w:val="00EE78AA"/>
    <w:rsid w:val="00EF120E"/>
    <w:rsid w:val="00EF538F"/>
    <w:rsid w:val="00EF5CB0"/>
    <w:rsid w:val="00F05556"/>
    <w:rsid w:val="00F100FA"/>
    <w:rsid w:val="00F115B3"/>
    <w:rsid w:val="00F1229B"/>
    <w:rsid w:val="00F32522"/>
    <w:rsid w:val="00F32A23"/>
    <w:rsid w:val="00F357C1"/>
    <w:rsid w:val="00F5348A"/>
    <w:rsid w:val="00F53DCE"/>
    <w:rsid w:val="00F61DC4"/>
    <w:rsid w:val="00F67C40"/>
    <w:rsid w:val="00F856C1"/>
    <w:rsid w:val="00F94BF7"/>
    <w:rsid w:val="00FA35C2"/>
    <w:rsid w:val="00FB0916"/>
    <w:rsid w:val="00FB0F0B"/>
    <w:rsid w:val="00FB6FD4"/>
    <w:rsid w:val="00FC070C"/>
    <w:rsid w:val="00FC210B"/>
    <w:rsid w:val="00FD0DFA"/>
    <w:rsid w:val="00FD2A10"/>
    <w:rsid w:val="00FD650F"/>
    <w:rsid w:val="00FE591E"/>
    <w:rsid w:val="00FF44FA"/>
    <w:rsid w:val="00FF4AA3"/>
    <w:rsid w:val="31CF39DD"/>
    <w:rsid w:val="326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69AB"/>
  <w15:docId w15:val="{1703651E-A46F-41F8-8468-E96CBFA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9B2D62"/>
    <w:pPr>
      <w:keepNext/>
      <w:suppressAutoHyphens w:val="0"/>
      <w:jc w:val="both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B2D62"/>
    <w:pPr>
      <w:jc w:val="both"/>
    </w:pPr>
  </w:style>
  <w:style w:type="paragraph" w:styleId="Nagwek">
    <w:name w:val="header"/>
    <w:basedOn w:val="Normalny"/>
    <w:link w:val="NagwekZnak"/>
    <w:unhideWhenUsed/>
    <w:rsid w:val="009B2D62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basedOn w:val="Domylnaczcionkaakapitu"/>
    <w:rsid w:val="009B2D62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rsid w:val="009B2D6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B2D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B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B2D62"/>
    <w:rPr>
      <w:szCs w:val="20"/>
    </w:rPr>
  </w:style>
  <w:style w:type="paragraph" w:customStyle="1" w:styleId="Tekstpodstawowywcity21">
    <w:name w:val="Tekst podstawowy wcięty 21"/>
    <w:basedOn w:val="Normalny"/>
    <w:rsid w:val="009B2D62"/>
    <w:pPr>
      <w:ind w:firstLine="708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9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916"/>
    <w:rPr>
      <w:rFonts w:ascii="Times New Roman" w:eastAsia="Times New Roman" w:hAnsi="Times New Roman" w:cs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916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8B0BDD"/>
  </w:style>
  <w:style w:type="paragraph" w:styleId="Akapitzlist">
    <w:name w:val="List Paragraph"/>
    <w:basedOn w:val="Normalny"/>
    <w:link w:val="AkapitzlistZnak"/>
    <w:uiPriority w:val="34"/>
    <w:qFormat/>
    <w:rsid w:val="004B79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6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2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uiPriority w:val="99"/>
    <w:rsid w:val="007A23C2"/>
    <w:pPr>
      <w:suppressAutoHyphens w:val="0"/>
      <w:ind w:left="720"/>
    </w:pPr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rsid w:val="009A56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535DB-E1EF-4709-A4EC-F6BA9894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hernetb</dc:creator>
  <cp:lastModifiedBy>Małgorzata Wujków</cp:lastModifiedBy>
  <cp:revision>24</cp:revision>
  <cp:lastPrinted>2024-09-27T06:53:00Z</cp:lastPrinted>
  <dcterms:created xsi:type="dcterms:W3CDTF">2024-01-10T12:55:00Z</dcterms:created>
  <dcterms:modified xsi:type="dcterms:W3CDTF">2024-10-15T14:26:00Z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